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0DF2" w:rsidRDefault="00050DF2" w:rsidP="00050DF2">
      <w:pPr>
        <w:jc w:val="center"/>
        <w:rPr>
          <w:b/>
          <w:bCs/>
          <w:sz w:val="40"/>
          <w:szCs w:val="40"/>
        </w:rPr>
      </w:pPr>
    </w:p>
    <w:p w:rsidR="00FE5D19" w:rsidRPr="00B133E0" w:rsidRDefault="00B133E0" w:rsidP="00050DF2">
      <w:pPr>
        <w:jc w:val="center"/>
        <w:rPr>
          <w:b/>
          <w:bCs/>
          <w:sz w:val="48"/>
          <w:szCs w:val="48"/>
          <w:u w:val="single"/>
        </w:rPr>
      </w:pPr>
      <w:r w:rsidRPr="00B133E0">
        <w:rPr>
          <w:b/>
          <w:bCs/>
          <w:sz w:val="48"/>
          <w:szCs w:val="48"/>
          <w:u w:val="single"/>
        </w:rPr>
        <w:t>Déroulement</w:t>
      </w:r>
    </w:p>
    <w:p w:rsidR="00A01136" w:rsidRPr="00B133E0" w:rsidRDefault="00A01136" w:rsidP="00050DF2">
      <w:pPr>
        <w:rPr>
          <w:b/>
          <w:bCs/>
          <w:sz w:val="48"/>
          <w:szCs w:val="48"/>
          <w:u w:val="single"/>
        </w:rPr>
      </w:pPr>
    </w:p>
    <w:p w:rsidR="00B133E0" w:rsidRDefault="00050DF2" w:rsidP="00050DF2">
      <w:pPr>
        <w:rPr>
          <w:b/>
          <w:bCs/>
        </w:rPr>
      </w:pPr>
      <w:r>
        <w:rPr>
          <w:b/>
          <w:bCs/>
        </w:rPr>
        <w:t>1.</w:t>
      </w:r>
      <w:r w:rsidR="00A554EF">
        <w:rPr>
          <w:b/>
          <w:bCs/>
        </w:rPr>
        <w:t xml:space="preserve"> </w:t>
      </w:r>
      <w:r>
        <w:rPr>
          <w:b/>
          <w:bCs/>
        </w:rPr>
        <w:t xml:space="preserve">TELEPHONE POUR RDV </w:t>
      </w:r>
    </w:p>
    <w:p w:rsidR="00050DF2" w:rsidRPr="00B133E0" w:rsidRDefault="00050DF2" w:rsidP="00050DF2">
      <w:r w:rsidRPr="00B133E0">
        <w:t>N</w:t>
      </w:r>
      <w:r w:rsidR="00B133E0">
        <w:t xml:space="preserve">oter </w:t>
      </w:r>
      <w:r w:rsidRPr="00B133E0">
        <w:rPr>
          <w:u w:val="single"/>
        </w:rPr>
        <w:t>LA DATE / HEURE</w:t>
      </w:r>
      <w:r w:rsidRPr="00B133E0">
        <w:t xml:space="preserve"> </w:t>
      </w:r>
      <w:r w:rsidR="00B133E0">
        <w:t>-</w:t>
      </w:r>
      <w:r w:rsidR="00B133E0" w:rsidRPr="00B133E0">
        <w:t xml:space="preserve">nom, adresse, email, </w:t>
      </w:r>
      <w:r w:rsidR="00A9744B" w:rsidRPr="00B133E0">
        <w:t>tél</w:t>
      </w:r>
      <w:r w:rsidR="00A9744B">
        <w:t>éphone -</w:t>
      </w:r>
      <w:r w:rsidR="00B133E0" w:rsidRPr="00B133E0">
        <w:t xml:space="preserve"> </w:t>
      </w:r>
      <w:r w:rsidR="00B133E0">
        <w:t xml:space="preserve">SUR le </w:t>
      </w:r>
      <w:r w:rsidRPr="00B133E0">
        <w:t>CROQUIS.</w:t>
      </w:r>
    </w:p>
    <w:p w:rsidR="00FE2427" w:rsidRDefault="00FE2427" w:rsidP="00050DF2">
      <w:pPr>
        <w:rPr>
          <w:b/>
          <w:bCs/>
        </w:rPr>
      </w:pPr>
    </w:p>
    <w:p w:rsidR="00050DF2" w:rsidRDefault="00050DF2" w:rsidP="00050DF2">
      <w:pPr>
        <w:rPr>
          <w:b/>
          <w:bCs/>
        </w:rPr>
      </w:pPr>
      <w:r>
        <w:rPr>
          <w:b/>
          <w:bCs/>
        </w:rPr>
        <w:t>2.</w:t>
      </w:r>
      <w:r w:rsidR="00A554EF">
        <w:rPr>
          <w:b/>
          <w:bCs/>
        </w:rPr>
        <w:t xml:space="preserve"> </w:t>
      </w:r>
      <w:r>
        <w:rPr>
          <w:b/>
          <w:bCs/>
        </w:rPr>
        <w:t>PREPARATION POUR 1er RDV</w:t>
      </w:r>
    </w:p>
    <w:p w:rsidR="00050DF2" w:rsidRPr="00050DF2" w:rsidRDefault="00050DF2" w:rsidP="00050DF2">
      <w:r w:rsidRPr="00050DF2">
        <w:t xml:space="preserve">Clip board avec </w:t>
      </w:r>
      <w:r w:rsidR="004E46DC" w:rsidRPr="004E46DC">
        <w:rPr>
          <w:u w:val="single"/>
        </w:rPr>
        <w:t>C</w:t>
      </w:r>
      <w:r w:rsidRPr="004E46DC">
        <w:rPr>
          <w:u w:val="single"/>
        </w:rPr>
        <w:t>roquis</w:t>
      </w:r>
      <w:r w:rsidR="004E46DC">
        <w:t xml:space="preserve"> et ce </w:t>
      </w:r>
      <w:r w:rsidR="004E46DC" w:rsidRPr="004E46DC">
        <w:rPr>
          <w:u w:val="single"/>
        </w:rPr>
        <w:t>Déroulement</w:t>
      </w:r>
    </w:p>
    <w:p w:rsidR="00050DF2" w:rsidRDefault="00050DF2" w:rsidP="00050DF2">
      <w:r>
        <w:t>M</w:t>
      </w:r>
      <w:r w:rsidRPr="00050DF2">
        <w:t>ètre ou règle</w:t>
      </w:r>
      <w:r>
        <w:t>, crayon à papier, gomme,</w:t>
      </w:r>
    </w:p>
    <w:p w:rsidR="00FE2427" w:rsidRDefault="00FE2427" w:rsidP="00050DF2">
      <w:pPr>
        <w:rPr>
          <w:b/>
          <w:bCs/>
        </w:rPr>
      </w:pPr>
    </w:p>
    <w:p w:rsidR="00050DF2" w:rsidRDefault="00050DF2" w:rsidP="00050DF2">
      <w:pPr>
        <w:rPr>
          <w:b/>
          <w:bCs/>
        </w:rPr>
      </w:pPr>
      <w:r>
        <w:rPr>
          <w:b/>
          <w:bCs/>
        </w:rPr>
        <w:t>3.</w:t>
      </w:r>
      <w:r w:rsidR="00A554EF">
        <w:rPr>
          <w:b/>
          <w:bCs/>
        </w:rPr>
        <w:t xml:space="preserve"> </w:t>
      </w:r>
      <w:r w:rsidRPr="00A01136">
        <w:rPr>
          <w:b/>
          <w:bCs/>
        </w:rPr>
        <w:t xml:space="preserve">JOUR </w:t>
      </w:r>
      <w:r w:rsidR="00A01136" w:rsidRPr="00A01136">
        <w:rPr>
          <w:b/>
          <w:bCs/>
        </w:rPr>
        <w:t xml:space="preserve">DE </w:t>
      </w:r>
      <w:r w:rsidRPr="00A01136">
        <w:rPr>
          <w:b/>
          <w:bCs/>
        </w:rPr>
        <w:t>LE RDV</w:t>
      </w:r>
    </w:p>
    <w:p w:rsidR="00050DF2" w:rsidRDefault="00050DF2" w:rsidP="00050DF2">
      <w:r>
        <w:t xml:space="preserve">Chercher </w:t>
      </w:r>
      <w:r w:rsidR="00D4291E">
        <w:t>le compteur</w:t>
      </w:r>
      <w:r>
        <w:t xml:space="preserve"> d’eau</w:t>
      </w:r>
      <w:r w:rsidR="00D4291E">
        <w:t xml:space="preserve"> </w:t>
      </w:r>
      <w:r>
        <w:t>-</w:t>
      </w:r>
      <w:r w:rsidR="00D4291E">
        <w:t xml:space="preserve"> relev</w:t>
      </w:r>
      <w:r w:rsidR="00253AD2">
        <w:t>er</w:t>
      </w:r>
      <w:r w:rsidR="00D4291E">
        <w:t xml:space="preserve"> </w:t>
      </w:r>
      <w:r>
        <w:t xml:space="preserve">les chiffres </w:t>
      </w:r>
      <w:r w:rsidR="00D4291E">
        <w:t>rouge</w:t>
      </w:r>
      <w:r w:rsidR="00253AD2">
        <w:t>s</w:t>
      </w:r>
      <w:r w:rsidR="00D4291E">
        <w:t xml:space="preserve"> et noir</w:t>
      </w:r>
      <w:r w:rsidR="00253AD2">
        <w:t>s</w:t>
      </w:r>
      <w:r w:rsidR="00D4291E">
        <w:t xml:space="preserve"> puis la date sur le croquis.</w:t>
      </w:r>
    </w:p>
    <w:p w:rsidR="00D4291E" w:rsidRDefault="00D4291E" w:rsidP="00050DF2">
      <w:pPr>
        <w:rPr>
          <w:color w:val="FF0000"/>
          <w:u w:val="single"/>
        </w:rPr>
      </w:pPr>
      <w:r>
        <w:t>Relev</w:t>
      </w:r>
      <w:r w:rsidR="00253AD2">
        <w:t>er</w:t>
      </w:r>
      <w:r>
        <w:t xml:space="preserve"> les </w:t>
      </w:r>
      <w:r w:rsidR="004E46DC">
        <w:t>7</w:t>
      </w:r>
      <w:r>
        <w:t xml:space="preserve"> côtes puis note</w:t>
      </w:r>
      <w:r w:rsidR="00253AD2">
        <w:t>r</w:t>
      </w:r>
      <w:r>
        <w:t xml:space="preserve"> sur le croquis</w:t>
      </w:r>
      <w:r w:rsidR="005E7532">
        <w:t>. *</w:t>
      </w:r>
      <w:r w:rsidR="005E7532" w:rsidRPr="005E7532">
        <w:rPr>
          <w:color w:val="FF0000"/>
          <w:u w:val="single"/>
        </w:rPr>
        <w:t>(Chaque arrosoir est L 45</w:t>
      </w:r>
      <w:r w:rsidR="004E46DC">
        <w:rPr>
          <w:color w:val="FF0000"/>
          <w:u w:val="single"/>
        </w:rPr>
        <w:t>,</w:t>
      </w:r>
      <w:r w:rsidR="005E7532" w:rsidRPr="005E7532">
        <w:rPr>
          <w:color w:val="FF0000"/>
          <w:u w:val="single"/>
        </w:rPr>
        <w:t xml:space="preserve"> La 25cm)</w:t>
      </w:r>
    </w:p>
    <w:p w:rsidR="005E7532" w:rsidRPr="005E7532" w:rsidRDefault="005E7532" w:rsidP="00050DF2">
      <w:r w:rsidRPr="005E7532">
        <w:rPr>
          <w:color w:val="FF0000"/>
        </w:rPr>
        <w:t>L</w:t>
      </w:r>
      <w:r>
        <w:rPr>
          <w:color w:val="FF0000"/>
        </w:rPr>
        <w:t>o,</w:t>
      </w:r>
      <w:r w:rsidRPr="005E7532">
        <w:rPr>
          <w:color w:val="FF0000"/>
        </w:rPr>
        <w:t xml:space="preserve"> H</w:t>
      </w:r>
      <w:r>
        <w:rPr>
          <w:color w:val="FF0000"/>
        </w:rPr>
        <w:t xml:space="preserve">a, La, Mur - centre tirette, </w:t>
      </w:r>
      <w:r w:rsidR="004E46DC">
        <w:rPr>
          <w:color w:val="FF0000"/>
        </w:rPr>
        <w:t>Diamètre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ext</w:t>
      </w:r>
      <w:proofErr w:type="spellEnd"/>
      <w:r>
        <w:rPr>
          <w:color w:val="FF0000"/>
        </w:rPr>
        <w:t xml:space="preserve"> tirette, </w:t>
      </w:r>
      <w:r w:rsidRPr="004E46DC">
        <w:rPr>
          <w:color w:val="000000" w:themeColor="text1"/>
        </w:rPr>
        <w:t>*</w:t>
      </w:r>
      <w:r>
        <w:rPr>
          <w:color w:val="FF0000"/>
        </w:rPr>
        <w:t>espace dispo à c</w:t>
      </w:r>
      <w:r w:rsidR="004E46DC">
        <w:rPr>
          <w:color w:val="FF0000"/>
        </w:rPr>
        <w:t>ô</w:t>
      </w:r>
      <w:r>
        <w:rPr>
          <w:color w:val="FF0000"/>
        </w:rPr>
        <w:t>te la toilette G</w:t>
      </w:r>
      <w:r w:rsidR="004E46DC">
        <w:rPr>
          <w:color w:val="FF0000"/>
        </w:rPr>
        <w:t xml:space="preserve"> et </w:t>
      </w:r>
      <w:r>
        <w:rPr>
          <w:color w:val="FF0000"/>
        </w:rPr>
        <w:t>Dr</w:t>
      </w:r>
    </w:p>
    <w:p w:rsidR="00D4291E" w:rsidRDefault="00D4291E" w:rsidP="00050DF2">
      <w:r>
        <w:t xml:space="preserve">Préciser quel type de couvercle -LIFT ou VIS ou </w:t>
      </w:r>
      <w:r w:rsidR="00EB26E5">
        <w:t>TOURNEVIS (très rare)</w:t>
      </w:r>
    </w:p>
    <w:p w:rsidR="00D4291E" w:rsidRDefault="00D4291E" w:rsidP="00050DF2">
      <w:r>
        <w:t>Préciser location de</w:t>
      </w:r>
      <w:r w:rsidR="00253AD2">
        <w:t>s</w:t>
      </w:r>
      <w:r>
        <w:t xml:space="preserve"> toilette</w:t>
      </w:r>
      <w:r w:rsidR="00253AD2">
        <w:t>s</w:t>
      </w:r>
      <w:r>
        <w:t xml:space="preserve"> </w:t>
      </w:r>
      <w:r w:rsidR="00A9744B">
        <w:t>(dans</w:t>
      </w:r>
      <w:r>
        <w:t xml:space="preserve"> la salle de bain ou à combien </w:t>
      </w:r>
      <w:r w:rsidR="00FE2427">
        <w:t xml:space="preserve">de </w:t>
      </w:r>
      <w:r w:rsidR="00A01136">
        <w:t>mètre</w:t>
      </w:r>
      <w:r w:rsidR="00FE2427">
        <w:t xml:space="preserve"> +</w:t>
      </w:r>
      <w:r w:rsidR="00253AD2">
        <w:t>/-</w:t>
      </w:r>
      <w:r w:rsidR="00DD6612">
        <w:t>)</w:t>
      </w:r>
    </w:p>
    <w:p w:rsidR="00A01136" w:rsidRDefault="00A9744B" w:rsidP="00050DF2">
      <w:r>
        <w:t>B</w:t>
      </w:r>
      <w:r w:rsidR="00A01136">
        <w:t>aignoire ou une douche (peut-être les 2 ?)</w:t>
      </w:r>
    </w:p>
    <w:p w:rsidR="00D4291E" w:rsidRDefault="00D4291E" w:rsidP="00050DF2">
      <w:r>
        <w:t>Combien d’occupants et leurs âges +</w:t>
      </w:r>
      <w:r w:rsidR="00253AD2">
        <w:t>/</w:t>
      </w:r>
      <w:r>
        <w:t xml:space="preserve"> -</w:t>
      </w:r>
      <w:r w:rsidR="00A554EF">
        <w:t xml:space="preserve"> ___ ____ ___ ___ ___ ___ __ </w:t>
      </w:r>
    </w:p>
    <w:p w:rsidR="00FE2427" w:rsidRDefault="00D4291E" w:rsidP="00050DF2">
      <w:r>
        <w:t>Faites</w:t>
      </w:r>
      <w:r w:rsidR="00253AD2">
        <w:t xml:space="preserve"> l’</w:t>
      </w:r>
      <w:r>
        <w:t>estimation de combien</w:t>
      </w:r>
      <w:r w:rsidR="00253AD2">
        <w:t xml:space="preserve"> de</w:t>
      </w:r>
      <w:r>
        <w:t xml:space="preserve"> visite</w:t>
      </w:r>
      <w:r w:rsidR="00DD6612">
        <w:t>s</w:t>
      </w:r>
      <w:r>
        <w:t xml:space="preserve"> par jour le </w:t>
      </w:r>
      <w:r w:rsidR="00FE2427">
        <w:t>---</w:t>
      </w:r>
    </w:p>
    <w:p w:rsidR="00B133E0" w:rsidRDefault="00B133E0" w:rsidP="00A55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291E" w:rsidRDefault="00D4291E" w:rsidP="00A55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 </w:t>
      </w:r>
      <w:r w:rsidR="00FE2427">
        <w:t>_____</w:t>
      </w:r>
      <w:r>
        <w:t>M</w:t>
      </w:r>
      <w:r w:rsidR="00FE2427">
        <w:t xml:space="preserve">_____ </w:t>
      </w:r>
      <w:r>
        <w:t>Me</w:t>
      </w:r>
      <w:r w:rsidR="00FE2427">
        <w:t>____</w:t>
      </w:r>
      <w:r w:rsidR="00A7287E">
        <w:t xml:space="preserve"> </w:t>
      </w:r>
      <w:r>
        <w:t>J</w:t>
      </w:r>
      <w:r w:rsidR="00A7287E">
        <w:t xml:space="preserve">_____ </w:t>
      </w:r>
      <w:r>
        <w:t>V</w:t>
      </w:r>
      <w:r w:rsidR="00A7287E">
        <w:t>_____</w:t>
      </w:r>
      <w:r>
        <w:t>S</w:t>
      </w:r>
      <w:r w:rsidR="00A7287E">
        <w:t>_____</w:t>
      </w:r>
      <w:r w:rsidR="00FE2427">
        <w:t xml:space="preserve"> </w:t>
      </w:r>
      <w:r>
        <w:t>D</w:t>
      </w:r>
      <w:r w:rsidR="00A7287E">
        <w:t>_______</w:t>
      </w:r>
      <w:r>
        <w:t xml:space="preserve"> </w:t>
      </w:r>
      <w:r w:rsidRPr="00EB26E5">
        <w:rPr>
          <w:u w:val="single"/>
        </w:rPr>
        <w:t>L’école</w:t>
      </w:r>
      <w:r w:rsidR="00A554EF">
        <w:rPr>
          <w:u w:val="single"/>
        </w:rPr>
        <w:t xml:space="preserve">, </w:t>
      </w:r>
      <w:r w:rsidRPr="00EB26E5">
        <w:rPr>
          <w:u w:val="single"/>
        </w:rPr>
        <w:t xml:space="preserve">travail </w:t>
      </w:r>
      <w:r w:rsidR="00A7287E">
        <w:rPr>
          <w:u w:val="single"/>
        </w:rPr>
        <w:t xml:space="preserve">et </w:t>
      </w:r>
      <w:r w:rsidRPr="00EB26E5">
        <w:rPr>
          <w:u w:val="single"/>
        </w:rPr>
        <w:t>absences</w:t>
      </w:r>
      <w:r w:rsidR="00A554EF">
        <w:rPr>
          <w:u w:val="single"/>
        </w:rPr>
        <w:t> ????</w:t>
      </w:r>
    </w:p>
    <w:p w:rsidR="00D4291E" w:rsidRDefault="00A01136" w:rsidP="00A55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Faites</w:t>
      </w:r>
      <w:r w:rsidR="00253AD2">
        <w:t xml:space="preserve"> l</w:t>
      </w:r>
      <w:r>
        <w:t xml:space="preserve"> </w:t>
      </w:r>
      <w:r w:rsidR="00253AD2">
        <w:t>‘</w:t>
      </w:r>
      <w:r>
        <w:t xml:space="preserve">estimation </w:t>
      </w:r>
      <w:r w:rsidR="00253AD2">
        <w:t xml:space="preserve">de </w:t>
      </w:r>
      <w:r>
        <w:t xml:space="preserve">combien </w:t>
      </w:r>
      <w:r w:rsidR="00A9744B">
        <w:t>d’arrosoirs</w:t>
      </w:r>
      <w:r>
        <w:t xml:space="preserve"> ser</w:t>
      </w:r>
      <w:r w:rsidR="00253AD2">
        <w:t>ont</w:t>
      </w:r>
      <w:r>
        <w:t xml:space="preserve"> nécessaire</w:t>
      </w:r>
      <w:r w:rsidR="00253AD2">
        <w:t>s</w:t>
      </w:r>
      <w:r>
        <w:t xml:space="preserve"> 2/4/6/8max + I bac +I couvercle</w:t>
      </w:r>
    </w:p>
    <w:p w:rsidR="00A01136" w:rsidRDefault="00A01136" w:rsidP="00050DF2"/>
    <w:p w:rsidR="00A01136" w:rsidRDefault="00A01136" w:rsidP="00050DF2">
      <w:pPr>
        <w:rPr>
          <w:b/>
          <w:bCs/>
        </w:rPr>
      </w:pPr>
      <w:r w:rsidRPr="00A01136">
        <w:rPr>
          <w:b/>
          <w:bCs/>
        </w:rPr>
        <w:t>4.</w:t>
      </w:r>
      <w:r>
        <w:rPr>
          <w:b/>
          <w:bCs/>
        </w:rPr>
        <w:t>JOUR DE INSTALLATION</w:t>
      </w:r>
    </w:p>
    <w:p w:rsidR="005E7532" w:rsidRDefault="00A01136" w:rsidP="00050DF2">
      <w:r>
        <w:t>Releve</w:t>
      </w:r>
      <w:r w:rsidR="00253AD2">
        <w:t>r</w:t>
      </w:r>
      <w:r>
        <w:t xml:space="preserve"> à nouveau les chiffres du compteur d’eau</w:t>
      </w:r>
      <w:r w:rsidR="00FE2427">
        <w:t xml:space="preserve"> avec la date</w:t>
      </w:r>
      <w:r w:rsidR="005E7532">
        <w:t>.</w:t>
      </w:r>
    </w:p>
    <w:p w:rsidR="00A01136" w:rsidRDefault="00A01136" w:rsidP="00050DF2">
      <w:r>
        <w:t xml:space="preserve">Enlever </w:t>
      </w:r>
      <w:r w:rsidRPr="00A01136">
        <w:rPr>
          <w:u w:val="single"/>
        </w:rPr>
        <w:t>très délicatement</w:t>
      </w:r>
      <w:r>
        <w:t xml:space="preserve"> le couvercle</w:t>
      </w:r>
      <w:r w:rsidR="00FE2427">
        <w:t>,</w:t>
      </w:r>
      <w:r>
        <w:t xml:space="preserve"> dévisser la tirette et poser </w:t>
      </w:r>
      <w:r w:rsidR="00EB26E5">
        <w:t>le couvercle.</w:t>
      </w:r>
    </w:p>
    <w:p w:rsidR="00EB26E5" w:rsidRDefault="00EB26E5" w:rsidP="00050DF2">
      <w:r>
        <w:t>Pose</w:t>
      </w:r>
      <w:r w:rsidR="00253AD2">
        <w:t>r</w:t>
      </w:r>
      <w:r>
        <w:t xml:space="preserve"> </w:t>
      </w:r>
      <w:r w:rsidR="00B133E0">
        <w:t>le</w:t>
      </w:r>
      <w:r>
        <w:t xml:space="preserve"> nouveau couvercle, (grand trou à l’opposé de l’entrée d’eau)</w:t>
      </w:r>
    </w:p>
    <w:p w:rsidR="00EB26E5" w:rsidRDefault="00EB26E5" w:rsidP="00050DF2">
      <w:r>
        <w:t xml:space="preserve">Enfiler la bague en mousse </w:t>
      </w:r>
      <w:r w:rsidR="00A554EF">
        <w:t xml:space="preserve">(Ha 2cm+-) </w:t>
      </w:r>
      <w:r>
        <w:t xml:space="preserve">autour de la tirette puis </w:t>
      </w:r>
      <w:r w:rsidR="00A9744B">
        <w:t>revisser</w:t>
      </w:r>
      <w:r w:rsidR="00253AD2">
        <w:t xml:space="preserve"> la tirette</w:t>
      </w:r>
      <w:r>
        <w:t xml:space="preserve"> à sa place</w:t>
      </w:r>
    </w:p>
    <w:p w:rsidR="00EB26E5" w:rsidRDefault="00EB26E5" w:rsidP="00050DF2">
      <w:r>
        <w:t>Poser le grand bac dans la douche /baignoire, avec 1 arrosoir clipped (2L eau froide)</w:t>
      </w:r>
    </w:p>
    <w:p w:rsidR="00B133E0" w:rsidRDefault="00EB26E5" w:rsidP="00050DF2">
      <w:r>
        <w:t>Les autres arrosoirs clipped prêt</w:t>
      </w:r>
      <w:r w:rsidR="00253AD2">
        <w:t>s</w:t>
      </w:r>
      <w:r>
        <w:t xml:space="preserve"> pour </w:t>
      </w:r>
      <w:r w:rsidR="00FE2427">
        <w:t>être</w:t>
      </w:r>
      <w:r>
        <w:t xml:space="preserve"> remplis</w:t>
      </w:r>
      <w:r w:rsidR="00FE2427">
        <w:t xml:space="preserve"> après </w:t>
      </w:r>
      <w:r w:rsidR="00253AD2">
        <w:t xml:space="preserve">la </w:t>
      </w:r>
      <w:r w:rsidR="00FE2427">
        <w:t>douche</w:t>
      </w:r>
    </w:p>
    <w:p w:rsidR="00B133E0" w:rsidRDefault="00B133E0" w:rsidP="00B133E0">
      <w:pPr>
        <w:jc w:val="center"/>
      </w:pPr>
      <w:r>
        <w:t>---------------------------------</w:t>
      </w:r>
    </w:p>
    <w:p w:rsidR="00B133E0" w:rsidRDefault="00B133E0" w:rsidP="00050DF2">
      <w:pPr>
        <w:rPr>
          <w:b/>
          <w:bCs/>
        </w:rPr>
      </w:pPr>
      <w:r w:rsidRPr="00B133E0">
        <w:rPr>
          <w:b/>
          <w:bCs/>
        </w:rPr>
        <w:t>5. MODE D’EMPLOI</w:t>
      </w:r>
    </w:p>
    <w:p w:rsidR="00B133E0" w:rsidRDefault="00B133E0" w:rsidP="00050DF2">
      <w:r>
        <w:t>Pose</w:t>
      </w:r>
      <w:r w:rsidR="00DD6612">
        <w:t>r</w:t>
      </w:r>
      <w:r>
        <w:t xml:space="preserve"> le</w:t>
      </w:r>
      <w:r w:rsidR="007F02A0">
        <w:t xml:space="preserve"> pommeau</w:t>
      </w:r>
      <w:r>
        <w:t xml:space="preserve"> de douche dans l’arrosoir pour </w:t>
      </w:r>
      <w:r w:rsidR="007F02A0">
        <w:t>récup</w:t>
      </w:r>
      <w:r w:rsidR="00253AD2">
        <w:t>é</w:t>
      </w:r>
      <w:r w:rsidR="007F02A0">
        <w:t>re</w:t>
      </w:r>
      <w:r w:rsidR="00253AD2">
        <w:t>r</w:t>
      </w:r>
      <w:r>
        <w:t xml:space="preserve"> l’eau froide +</w:t>
      </w:r>
      <w:r w:rsidR="00253AD2">
        <w:t>/</w:t>
      </w:r>
      <w:r>
        <w:t xml:space="preserve">- </w:t>
      </w:r>
      <w:r w:rsidR="007F02A0">
        <w:t>2</w:t>
      </w:r>
      <w:r>
        <w:t xml:space="preserve"> litres</w:t>
      </w:r>
      <w:r w:rsidR="007F02A0">
        <w:t>.</w:t>
      </w:r>
    </w:p>
    <w:p w:rsidR="007F02A0" w:rsidRDefault="007F02A0" w:rsidP="00050DF2">
      <w:r>
        <w:t>L’eau chaud</w:t>
      </w:r>
      <w:r w:rsidR="00253AD2">
        <w:t>e</w:t>
      </w:r>
      <w:r>
        <w:t xml:space="preserve"> est là.</w:t>
      </w:r>
    </w:p>
    <w:p w:rsidR="007F02A0" w:rsidRDefault="00A9744B" w:rsidP="00050DF2">
      <w:r>
        <w:t>Mettez-vous</w:t>
      </w:r>
      <w:r w:rsidR="007F02A0">
        <w:t xml:space="preserve"> dans </w:t>
      </w:r>
      <w:r w:rsidR="00253AD2">
        <w:t xml:space="preserve">le </w:t>
      </w:r>
      <w:r w:rsidR="007F02A0">
        <w:t>grand bac de 14</w:t>
      </w:r>
      <w:r w:rsidR="00253AD2">
        <w:t>L</w:t>
      </w:r>
      <w:r w:rsidR="007F02A0">
        <w:t>, environ 2 minutes pour</w:t>
      </w:r>
      <w:r w:rsidR="00DD6612">
        <w:t xml:space="preserve"> qu’il</w:t>
      </w:r>
      <w:r w:rsidR="007F02A0">
        <w:t xml:space="preserve"> </w:t>
      </w:r>
      <w:r w:rsidR="00DD6612">
        <w:t>soit</w:t>
      </w:r>
      <w:r w:rsidR="007F02A0">
        <w:t xml:space="preserve"> plein</w:t>
      </w:r>
    </w:p>
    <w:p w:rsidR="007F02A0" w:rsidRDefault="007F02A0" w:rsidP="00050DF2">
      <w:r>
        <w:t>FIN de la douche</w:t>
      </w:r>
      <w:r w:rsidR="00DD6612">
        <w:t>,</w:t>
      </w:r>
      <w:r>
        <w:t xml:space="preserve"> maintenant avec l’arrière des arrosoirs</w:t>
      </w:r>
      <w:r w:rsidR="00DD6612">
        <w:t>,</w:t>
      </w:r>
      <w:r>
        <w:t xml:space="preserve"> </w:t>
      </w:r>
      <w:r w:rsidR="00DD6612">
        <w:t xml:space="preserve">écoper </w:t>
      </w:r>
      <w:r>
        <w:t>l’eau - 3litres(3kilo)</w:t>
      </w:r>
      <w:r w:rsidR="005E7532">
        <w:t xml:space="preserve"> +-</w:t>
      </w:r>
    </w:p>
    <w:p w:rsidR="007F02A0" w:rsidRDefault="00DD6612" w:rsidP="00050DF2">
      <w:r>
        <w:t>P</w:t>
      </w:r>
      <w:r w:rsidR="007F02A0">
        <w:t>orter</w:t>
      </w:r>
      <w:r>
        <w:t xml:space="preserve"> l’arrosoir près de la </w:t>
      </w:r>
      <w:r w:rsidR="00A9744B">
        <w:t>cuvette des</w:t>
      </w:r>
      <w:r w:rsidR="007F02A0">
        <w:t xml:space="preserve"> toilette</w:t>
      </w:r>
      <w:r>
        <w:t>s</w:t>
      </w:r>
      <w:r w:rsidR="007F02A0">
        <w:t xml:space="preserve">, prêt à utiliser après avoir </w:t>
      </w:r>
      <w:r>
        <w:t>tiré la chasse d’eau</w:t>
      </w:r>
      <w:r w:rsidR="007F02A0">
        <w:t xml:space="preserve"> </w:t>
      </w:r>
      <w:r>
        <w:t>jusqu’au déclic.</w:t>
      </w:r>
    </w:p>
    <w:p w:rsidR="007F02A0" w:rsidRDefault="007F02A0" w:rsidP="00050DF2"/>
    <w:p w:rsidR="007F02A0" w:rsidRPr="007F02A0" w:rsidRDefault="007F02A0" w:rsidP="00050DF2">
      <w:pPr>
        <w:rPr>
          <w:b/>
          <w:bCs/>
          <w:sz w:val="40"/>
          <w:szCs w:val="40"/>
        </w:rPr>
      </w:pPr>
      <w:r w:rsidRPr="007F02A0">
        <w:rPr>
          <w:b/>
          <w:bCs/>
          <w:sz w:val="40"/>
          <w:szCs w:val="40"/>
        </w:rPr>
        <w:t xml:space="preserve">BRAVO 6/9 litres </w:t>
      </w:r>
      <w:r>
        <w:rPr>
          <w:b/>
          <w:bCs/>
          <w:sz w:val="40"/>
          <w:szCs w:val="40"/>
        </w:rPr>
        <w:t xml:space="preserve">--- </w:t>
      </w:r>
      <w:r w:rsidRPr="007F02A0">
        <w:rPr>
          <w:b/>
          <w:bCs/>
          <w:sz w:val="40"/>
          <w:szCs w:val="40"/>
        </w:rPr>
        <w:t>Récupéré</w:t>
      </w:r>
      <w:r w:rsidR="00DD6612">
        <w:rPr>
          <w:b/>
          <w:bCs/>
          <w:sz w:val="40"/>
          <w:szCs w:val="40"/>
        </w:rPr>
        <w:t xml:space="preserve">s </w:t>
      </w:r>
      <w:r w:rsidR="00A9744B">
        <w:rPr>
          <w:b/>
          <w:bCs/>
          <w:sz w:val="40"/>
          <w:szCs w:val="40"/>
        </w:rPr>
        <w:t xml:space="preserve">à </w:t>
      </w:r>
      <w:r w:rsidR="00A9744B" w:rsidRPr="007F02A0">
        <w:rPr>
          <w:b/>
          <w:bCs/>
          <w:sz w:val="40"/>
          <w:szCs w:val="40"/>
        </w:rPr>
        <w:t>chaque</w:t>
      </w:r>
      <w:r w:rsidRPr="007F02A0">
        <w:rPr>
          <w:b/>
          <w:bCs/>
          <w:sz w:val="40"/>
          <w:szCs w:val="40"/>
        </w:rPr>
        <w:t xml:space="preserve"> fois </w:t>
      </w:r>
      <w:r w:rsidR="00DD6612">
        <w:rPr>
          <w:b/>
          <w:bCs/>
          <w:sz w:val="40"/>
          <w:szCs w:val="40"/>
        </w:rPr>
        <w:t>que vous tirez la chasse d’eau.</w:t>
      </w:r>
    </w:p>
    <w:p w:rsidR="00A01136" w:rsidRPr="00050DF2" w:rsidRDefault="00A01136" w:rsidP="00050DF2"/>
    <w:sectPr w:rsidR="00A01136" w:rsidRPr="0005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F2"/>
    <w:rsid w:val="00050DF2"/>
    <w:rsid w:val="00253AD2"/>
    <w:rsid w:val="00310A3A"/>
    <w:rsid w:val="004E46DC"/>
    <w:rsid w:val="005E7532"/>
    <w:rsid w:val="00775B44"/>
    <w:rsid w:val="007F02A0"/>
    <w:rsid w:val="008B4D14"/>
    <w:rsid w:val="00982413"/>
    <w:rsid w:val="00A01136"/>
    <w:rsid w:val="00A24447"/>
    <w:rsid w:val="00A554EF"/>
    <w:rsid w:val="00A7287E"/>
    <w:rsid w:val="00A9744B"/>
    <w:rsid w:val="00B133E0"/>
    <w:rsid w:val="00D423C4"/>
    <w:rsid w:val="00D4291E"/>
    <w:rsid w:val="00DD6612"/>
    <w:rsid w:val="00EB26E5"/>
    <w:rsid w:val="00FE2427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510937"/>
  <w15:chartTrackingRefBased/>
  <w15:docId w15:val="{BC37A4AB-DF19-4E49-B757-2484FEB1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Fearnley</dc:creator>
  <cp:keywords/>
  <dc:description/>
  <cp:lastModifiedBy>mark Fearnley</cp:lastModifiedBy>
  <cp:revision>4</cp:revision>
  <dcterms:created xsi:type="dcterms:W3CDTF">2023-07-22T17:03:00Z</dcterms:created>
  <dcterms:modified xsi:type="dcterms:W3CDTF">2023-07-23T08:42:00Z</dcterms:modified>
</cp:coreProperties>
</file>